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6FBA" w14:textId="77777777" w:rsidR="0086400E" w:rsidRPr="004278FF" w:rsidRDefault="0086400E" w:rsidP="0086400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</w:pPr>
      <w:bookmarkStart w:id="0" w:name="_GoBack"/>
      <w:bookmarkEnd w:id="0"/>
      <w:r w:rsidRPr="004278FF"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  <w:t xml:space="preserve">DEPARTAMENTO DE </w:t>
      </w:r>
      <w:r w:rsidR="00646ECA" w:rsidRPr="004278FF"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  <w:t>……………….</w:t>
      </w:r>
    </w:p>
    <w:p w14:paraId="4D891853" w14:textId="77777777" w:rsidR="0086400E" w:rsidRPr="004278FF" w:rsidRDefault="0086400E" w:rsidP="0086400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</w:pPr>
    </w:p>
    <w:p w14:paraId="1F76F542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MX" w:eastAsia="es-ES"/>
        </w:rPr>
      </w:pPr>
    </w:p>
    <w:p w14:paraId="31AB94EF" w14:textId="77777777" w:rsidR="0086400E" w:rsidRPr="004278FF" w:rsidRDefault="0086400E" w:rsidP="0086400E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</w:pPr>
      <w:r w:rsidRPr="004278FF"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  <w:t>CERTIFICACIÓN</w:t>
      </w:r>
      <w:r w:rsidR="00BD3B50" w:rsidRPr="004278FF"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  <w:t xml:space="preserve"> PROVISIONAL</w:t>
      </w:r>
    </w:p>
    <w:p w14:paraId="1E7D51E5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18"/>
          <w:szCs w:val="20"/>
          <w:lang w:val="es-MX" w:eastAsia="es-ES"/>
        </w:rPr>
      </w:pPr>
    </w:p>
    <w:p w14:paraId="48BB7317" w14:textId="77777777" w:rsidR="00646ECA" w:rsidRPr="004278FF" w:rsidRDefault="0086400E" w:rsidP="0086400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En Sangolquí, </w:t>
      </w:r>
      <w:r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a los veinte y sei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 xml:space="preserve">s días del mes de noviembre de </w:t>
      </w:r>
      <w:r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dos mil veinte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, Certifico: </w:t>
      </w:r>
    </w:p>
    <w:p w14:paraId="5A3B1C56" w14:textId="77777777" w:rsidR="00646ECA" w:rsidRPr="004278FF" w:rsidRDefault="00646ECA" w:rsidP="0086400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</w:p>
    <w:p w14:paraId="28BAE70F" w14:textId="56984D29" w:rsidR="0086400E" w:rsidRPr="004278FF" w:rsidRDefault="0086400E" w:rsidP="0086400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  <w:r w:rsidRPr="004278FF">
        <w:rPr>
          <w:rFonts w:ascii="Arial Narrow" w:eastAsia="Times New Roman" w:hAnsi="Arial Narrow" w:cs="Arial"/>
          <w:szCs w:val="20"/>
          <w:lang w:val="es-MX" w:eastAsia="es-ES"/>
        </w:rPr>
        <w:t>Que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,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 el </w:t>
      </w:r>
      <w:r w:rsidR="004278FF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>Sr/Srta</w:t>
      </w:r>
      <w:r w:rsidR="00646ECA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>.</w:t>
      </w: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 xml:space="preserve"> </w:t>
      </w: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ES" w:eastAsia="es-ES"/>
        </w:rPr>
        <w:t>DIEGO FABRICIO NARANJO HIDALGO</w:t>
      </w: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 xml:space="preserve"> 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con documento de identidad No. </w:t>
      </w: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>1103766984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 xml:space="preserve">, </w:t>
      </w:r>
      <w:r w:rsidR="00646ECA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 xml:space="preserve">de la Carrera de 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……………..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,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 se encuentra registrado para participar en el de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sarrollo del siguiente Proyecto Social</w:t>
      </w:r>
      <w:r w:rsidR="00BD3B50" w:rsidRPr="004278FF">
        <w:rPr>
          <w:rFonts w:ascii="Arial Narrow" w:eastAsia="Times New Roman" w:hAnsi="Arial Narrow" w:cs="Arial"/>
          <w:szCs w:val="20"/>
          <w:lang w:val="es-MX" w:eastAsia="es-ES"/>
        </w:rPr>
        <w:t>, a fin de obtener sus horas de servicio a la comunidad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>:</w:t>
      </w:r>
    </w:p>
    <w:p w14:paraId="253EFFCB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MX" w:eastAsia="es-ES"/>
        </w:rPr>
      </w:pPr>
    </w:p>
    <w:tbl>
      <w:tblPr>
        <w:tblStyle w:val="Tablaconcuadrcula"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9170"/>
      </w:tblGrid>
      <w:tr w:rsidR="0086400E" w:rsidRPr="00410A02" w14:paraId="5F57DA7B" w14:textId="77777777" w:rsidTr="00A82B13">
        <w:trPr>
          <w:jc w:val="center"/>
        </w:trPr>
        <w:tc>
          <w:tcPr>
            <w:tcW w:w="9170" w:type="dxa"/>
            <w:shd w:val="clear" w:color="auto" w:fill="D0CECE" w:themeFill="background2" w:themeFillShade="E6"/>
            <w:vAlign w:val="center"/>
          </w:tcPr>
          <w:p w14:paraId="7CE7E450" w14:textId="77777777" w:rsidR="0086400E" w:rsidRPr="004278FF" w:rsidRDefault="0086400E" w:rsidP="00A82B13">
            <w:pPr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</w:p>
          <w:p w14:paraId="672EBB89" w14:textId="77777777" w:rsidR="0086400E" w:rsidRPr="004278FF" w:rsidRDefault="00BD3B50" w:rsidP="00646ECA">
            <w:pPr>
              <w:jc w:val="both"/>
              <w:rPr>
                <w:rFonts w:ascii="Arial Narrow" w:hAnsi="Arial Narrow" w:cs="Arial"/>
                <w:bCs/>
                <w:color w:val="FF0000"/>
                <w:lang w:val="es-EC"/>
              </w:rPr>
            </w:pPr>
            <w:r w:rsidRPr="004278FF">
              <w:rPr>
                <w:rFonts w:ascii="Arial Narrow" w:hAnsi="Arial Narrow" w:cs="Arial"/>
                <w:b/>
                <w:bCs/>
                <w:i/>
                <w:lang w:val="es-EC"/>
              </w:rPr>
              <w:t xml:space="preserve">Nombre del Proyecto: </w:t>
            </w:r>
            <w:r w:rsidR="0086400E" w:rsidRPr="004278FF">
              <w:rPr>
                <w:rFonts w:ascii="Arial Narrow" w:hAnsi="Arial Narrow" w:cs="Arial"/>
                <w:bCs/>
                <w:color w:val="2E74B5" w:themeColor="accent1" w:themeShade="BF"/>
                <w:lang w:val="es-EC"/>
              </w:rPr>
              <w:t>“Educación al servicio de las comunidades urbano marginales y rurales de las provincias de Loja, Sucumbíos y Pichincha”</w:t>
            </w:r>
          </w:p>
          <w:p w14:paraId="06DD54F5" w14:textId="77777777" w:rsidR="0086400E" w:rsidRPr="004278FF" w:rsidRDefault="0086400E" w:rsidP="00A82B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val="es-EC" w:eastAsia="es-ES"/>
              </w:rPr>
            </w:pPr>
          </w:p>
          <w:p w14:paraId="7410FAD7" w14:textId="77777777" w:rsidR="0086400E" w:rsidRPr="004278FF" w:rsidRDefault="0086400E" w:rsidP="00646ECA">
            <w:pPr>
              <w:rPr>
                <w:rFonts w:ascii="Arial Narrow" w:hAnsi="Arial Narrow" w:cs="Arial"/>
                <w:b/>
                <w:bCs/>
                <w:i/>
                <w:color w:val="2E74B5" w:themeColor="accent1" w:themeShade="BF"/>
                <w:lang w:val="es-EC"/>
              </w:rPr>
            </w:pPr>
            <w:r w:rsidRPr="004278FF">
              <w:rPr>
                <w:rFonts w:ascii="Arial Narrow" w:hAnsi="Arial Narrow" w:cs="Arial"/>
                <w:b/>
                <w:bCs/>
                <w:i/>
                <w:lang w:val="es-EC"/>
              </w:rPr>
              <w:t xml:space="preserve">Director del Proyecto: </w:t>
            </w:r>
            <w:r w:rsidRPr="004278FF">
              <w:rPr>
                <w:rFonts w:ascii="Arial Narrow" w:hAnsi="Arial Narrow" w:cs="Arial"/>
                <w:bCs/>
                <w:i/>
                <w:color w:val="2E74B5" w:themeColor="accent1" w:themeShade="BF"/>
                <w:lang w:val="es-EC"/>
              </w:rPr>
              <w:t>Dr. Gonzalo E. Puma</w:t>
            </w:r>
          </w:p>
          <w:p w14:paraId="4A740104" w14:textId="77777777" w:rsidR="0086400E" w:rsidRPr="004278FF" w:rsidRDefault="0086400E" w:rsidP="00A82B13">
            <w:pPr>
              <w:jc w:val="center"/>
              <w:rPr>
                <w:rFonts w:ascii="Arial Narrow" w:eastAsia="Times New Roman" w:hAnsi="Arial Narrow" w:cs="Arial"/>
                <w:b/>
                <w:lang w:val="es-EC" w:eastAsia="es-ES"/>
              </w:rPr>
            </w:pPr>
          </w:p>
        </w:tc>
      </w:tr>
      <w:tr w:rsidR="0086400E" w:rsidRPr="00410A02" w14:paraId="32EC69B7" w14:textId="77777777" w:rsidTr="00A82B13">
        <w:trPr>
          <w:jc w:val="center"/>
        </w:trPr>
        <w:tc>
          <w:tcPr>
            <w:tcW w:w="9170" w:type="dxa"/>
            <w:shd w:val="clear" w:color="auto" w:fill="D0CECE" w:themeFill="background2" w:themeFillShade="E6"/>
          </w:tcPr>
          <w:p w14:paraId="48658D54" w14:textId="77777777" w:rsidR="0086400E" w:rsidRPr="004278FF" w:rsidRDefault="0086400E" w:rsidP="00646ECA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EJECUCIÓN DEL PROYECTO</w:t>
            </w:r>
          </w:p>
          <w:p w14:paraId="7AEBB7E3" w14:textId="04DC1DAA" w:rsidR="0086400E" w:rsidRPr="004278FF" w:rsidRDefault="00646ECA" w:rsidP="00646EC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Fecha Aprobación del Proyecto por Consejo Académico</w:t>
            </w:r>
            <w:r w:rsidR="0086400E"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bCs/>
                  <w:lang w:val="es-MX" w:eastAsia="es-ES"/>
                </w:rPr>
                <w:alias w:val="Seleccione la fecha"/>
                <w:tag w:val="Seleccione la fecha"/>
                <w:id w:val="605623421"/>
                <w:placeholder>
                  <w:docPart w:val="DefaultPlaceholder_-1854013437"/>
                </w:placeholder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4278FF" w:rsidRPr="004278FF">
                  <w:rPr>
                    <w:rFonts w:ascii="Arial Narrow" w:eastAsia="Times New Roman" w:hAnsi="Arial Narrow" w:cs="Arial"/>
                    <w:bCs/>
                    <w:lang w:val="es-EC" w:eastAsia="es-ES"/>
                  </w:rPr>
                  <w:t>23 de abril de 2021</w:t>
                </w:r>
              </w:sdtContent>
            </w:sdt>
          </w:p>
          <w:p w14:paraId="3FFA80A4" w14:textId="4C6B2D5F" w:rsidR="0086400E" w:rsidRPr="004278FF" w:rsidRDefault="00365190" w:rsidP="00646ECA">
            <w:pPr>
              <w:spacing w:line="360" w:lineRule="auto"/>
              <w:jc w:val="both"/>
              <w:rPr>
                <w:rFonts w:ascii="Arial Narrow" w:eastAsia="Times New Roman" w:hAnsi="Arial Narrow" w:cs="Arial"/>
                <w:color w:val="2E74B5" w:themeColor="accent1" w:themeShade="BF"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Fecha de Finalización del proyecto</w:t>
            </w:r>
            <w:r w:rsidR="0086400E"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:</w:t>
            </w:r>
            <w:r w:rsidR="0086400E"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bCs/>
                  <w:lang w:val="es-MX" w:eastAsia="es-ES"/>
                </w:rPr>
                <w:alias w:val="Seleccione la fecha"/>
                <w:tag w:val="Seleccione la fecha"/>
                <w:id w:val="-1528935486"/>
                <w:placeholder>
                  <w:docPart w:val="F792F21C5E9A49F0A97FE8A369F17C90"/>
                </w:placeholder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4278FF" w:rsidRPr="004278FF">
                  <w:rPr>
                    <w:rFonts w:ascii="Arial Narrow" w:eastAsia="Times New Roman" w:hAnsi="Arial Narrow" w:cs="Arial"/>
                    <w:bCs/>
                    <w:lang w:val="es-EC" w:eastAsia="es-ES"/>
                  </w:rPr>
                  <w:t>23 de abril de 2021</w:t>
                </w:r>
              </w:sdtContent>
            </w:sdt>
          </w:p>
          <w:p w14:paraId="0825F31E" w14:textId="535C8542" w:rsidR="0086400E" w:rsidRPr="004278FF" w:rsidRDefault="0086400E" w:rsidP="00365190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Fecha de participación del estudiante</w:t>
            </w:r>
            <w:r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: </w:t>
            </w:r>
            <w:r w:rsidR="00365190"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Desde el </w:t>
            </w:r>
            <w:sdt>
              <w:sdtPr>
                <w:rPr>
                  <w:rFonts w:ascii="Arial Narrow" w:eastAsia="Times New Roman" w:hAnsi="Arial Narrow" w:cs="Arial"/>
                  <w:b/>
                  <w:lang w:val="es-MX" w:eastAsia="es-ES"/>
                </w:rPr>
                <w:alias w:val="Seleccione la fecha"/>
                <w:tag w:val="Seleccione la fecha"/>
                <w:id w:val="-2041512076"/>
                <w:placeholder>
                  <w:docPart w:val="D9A16FDF760541DCA87D3553A6C7DFF2"/>
                </w:placeholder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4278FF" w:rsidRPr="004278FF">
                  <w:rPr>
                    <w:rFonts w:ascii="Arial Narrow" w:eastAsia="Times New Roman" w:hAnsi="Arial Narrow" w:cs="Arial"/>
                    <w:b/>
                    <w:lang w:val="es-EC" w:eastAsia="es-ES"/>
                  </w:rPr>
                  <w:t>23 de abril de 2021</w:t>
                </w:r>
              </w:sdtContent>
            </w:sdt>
            <w:r w:rsidR="004278FF" w:rsidRPr="004278FF">
              <w:rPr>
                <w:rFonts w:ascii="Arial Narrow" w:eastAsia="Times New Roman" w:hAnsi="Arial Narrow" w:cs="Arial"/>
                <w:color w:val="000000" w:themeColor="text1"/>
                <w:lang w:val="es-MX" w:eastAsia="es-ES"/>
              </w:rPr>
              <w:t xml:space="preserve"> </w:t>
            </w:r>
            <w:r w:rsidRPr="004278FF">
              <w:rPr>
                <w:rFonts w:ascii="Arial Narrow" w:eastAsia="Times New Roman" w:hAnsi="Arial Narrow" w:cs="Arial"/>
                <w:color w:val="000000" w:themeColor="text1"/>
                <w:lang w:val="es-MX" w:eastAsia="es-ES"/>
              </w:rPr>
              <w:t>hasta</w:t>
            </w:r>
            <w:r w:rsidRPr="004278FF">
              <w:rPr>
                <w:rFonts w:ascii="Arial Narrow" w:eastAsia="Times New Roman" w:hAnsi="Arial Narrow" w:cs="Arial"/>
                <w:color w:val="FF0000"/>
                <w:lang w:val="es-MX" w:eastAsia="es-ES"/>
              </w:rPr>
              <w:t xml:space="preserve"> </w:t>
            </w:r>
            <w:r w:rsidR="00365190" w:rsidRPr="004278FF">
              <w:rPr>
                <w:rFonts w:ascii="Arial Narrow" w:eastAsia="Times New Roman" w:hAnsi="Arial Narrow" w:cs="Arial"/>
                <w:color w:val="000000" w:themeColor="text1"/>
                <w:lang w:val="es-MX" w:eastAsia="es-ES"/>
              </w:rPr>
              <w:t xml:space="preserve">el </w:t>
            </w:r>
            <w:sdt>
              <w:sdtPr>
                <w:rPr>
                  <w:rFonts w:ascii="Arial Narrow" w:eastAsia="Times New Roman" w:hAnsi="Arial Narrow" w:cs="Arial"/>
                  <w:b/>
                  <w:lang w:val="es-MX" w:eastAsia="es-ES"/>
                </w:rPr>
                <w:alias w:val="Seleccione la fecha"/>
                <w:tag w:val="Seleccione la fecha"/>
                <w:id w:val="2124571458"/>
                <w:placeholder>
                  <w:docPart w:val="B7E57DA530344C78A311077E64FD310F"/>
                </w:placeholder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4278FF" w:rsidRPr="004278FF">
                  <w:rPr>
                    <w:rFonts w:ascii="Arial Narrow" w:eastAsia="Times New Roman" w:hAnsi="Arial Narrow" w:cs="Arial"/>
                    <w:b/>
                    <w:lang w:val="es-EC" w:eastAsia="es-ES"/>
                  </w:rPr>
                  <w:t>23 de abril de 2021</w:t>
                </w:r>
              </w:sdtContent>
            </w:sdt>
          </w:p>
        </w:tc>
      </w:tr>
    </w:tbl>
    <w:p w14:paraId="32A0649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MX" w:eastAsia="es-ES"/>
        </w:rPr>
      </w:pPr>
    </w:p>
    <w:p w14:paraId="4E3F461A" w14:textId="77777777" w:rsidR="0086400E" w:rsidRPr="004278FF" w:rsidRDefault="0086400E" w:rsidP="008F587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MX" w:eastAsia="es-ES"/>
        </w:rPr>
      </w:pPr>
      <w:r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Como documento habilitante se encuentra el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Acta de d</w:t>
      </w:r>
      <w:r w:rsidR="0036519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esignación de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estudiante a participar en el proyecto y</w:t>
      </w:r>
      <w:r w:rsidR="0036519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Carta compromiso de participación de estudiantes en el proyecto.</w:t>
      </w:r>
    </w:p>
    <w:p w14:paraId="6C712018" w14:textId="77777777" w:rsidR="008F5870" w:rsidRPr="004278FF" w:rsidRDefault="008F5870" w:rsidP="008F587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MX" w:eastAsia="es-ES"/>
        </w:rPr>
      </w:pPr>
    </w:p>
    <w:p w14:paraId="4AE931F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szCs w:val="24"/>
          <w:lang w:val="es-ES" w:eastAsia="es-ES"/>
        </w:rPr>
        <w:t>Atentamente,</w:t>
      </w:r>
    </w:p>
    <w:p w14:paraId="6F2E3395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5A7DC21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258B6949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7052DE33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36232BB6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7E50AF38" w14:textId="77777777" w:rsidR="0086400E" w:rsidRPr="004278FF" w:rsidRDefault="00365190" w:rsidP="0086400E">
      <w:pPr>
        <w:spacing w:after="0" w:line="240" w:lineRule="auto"/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  <w:t>Nombre</w:t>
      </w:r>
    </w:p>
    <w:p w14:paraId="785EE9D5" w14:textId="77777777" w:rsidR="0086400E" w:rsidRPr="004278FF" w:rsidRDefault="00365190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Coordinador</w:t>
      </w:r>
      <w:r w:rsidR="0086400E"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 xml:space="preserve"> de Vinculación con la Sociedad </w:t>
      </w:r>
    </w:p>
    <w:p w14:paraId="6C3D7F32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 xml:space="preserve">Departamento de </w:t>
      </w:r>
      <w:r w:rsidR="0072724A"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…</w:t>
      </w:r>
    </w:p>
    <w:p w14:paraId="0E4593E2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</w:p>
    <w:p w14:paraId="1E46FC2D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</w:p>
    <w:p w14:paraId="2445113B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</w:p>
    <w:p w14:paraId="08B2D7D5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500EC039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60F12D3C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  <w:t>Nombre</w:t>
      </w:r>
    </w:p>
    <w:p w14:paraId="1F615188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Director del Proyecto ...</w:t>
      </w:r>
    </w:p>
    <w:p w14:paraId="7381961C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color w:val="2E74B5" w:themeColor="accent1" w:themeShade="BF"/>
          <w:szCs w:val="24"/>
          <w:lang w:val="es-ES" w:eastAsia="es-ES"/>
        </w:rPr>
      </w:pPr>
    </w:p>
    <w:p w14:paraId="4D68A9DB" w14:textId="77777777" w:rsidR="00A752E8" w:rsidRPr="004278FF" w:rsidRDefault="00FE0C4B">
      <w:pPr>
        <w:rPr>
          <w:rFonts w:ascii="Arial Narrow" w:hAnsi="Arial Narrow" w:cs="Arial"/>
          <w:sz w:val="20"/>
          <w:lang w:val="es-ES"/>
        </w:rPr>
      </w:pPr>
    </w:p>
    <w:sectPr w:rsidR="00A752E8" w:rsidRPr="004278F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FFCB" w14:textId="77777777" w:rsidR="00FE0C4B" w:rsidRDefault="00FE0C4B" w:rsidP="00646ECA">
      <w:pPr>
        <w:spacing w:after="0" w:line="240" w:lineRule="auto"/>
      </w:pPr>
      <w:r>
        <w:separator/>
      </w:r>
    </w:p>
  </w:endnote>
  <w:endnote w:type="continuationSeparator" w:id="0">
    <w:p w14:paraId="3F46637B" w14:textId="77777777" w:rsidR="00FE0C4B" w:rsidRDefault="00FE0C4B" w:rsidP="0064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BED6" w14:textId="7DD44943" w:rsidR="00410A02" w:rsidRDefault="00410A02">
    <w:pPr>
      <w:pStyle w:val="Piedepgina"/>
      <w:rPr>
        <w:rFonts w:ascii="Arial Narrow" w:hAnsi="Arial Narrow"/>
        <w:color w:val="1A1A1A"/>
        <w:sz w:val="16"/>
        <w:szCs w:val="16"/>
        <w:lang w:val="es-EC"/>
      </w:rPr>
    </w:pPr>
    <w:r w:rsidRPr="00410A02">
      <w:rPr>
        <w:rFonts w:ascii="Arial Narrow" w:hAnsi="Arial Narrow"/>
        <w:b/>
        <w:bCs/>
        <w:color w:val="1A1A1A"/>
        <w:sz w:val="16"/>
        <w:szCs w:val="16"/>
        <w:lang w:val="es-EC"/>
      </w:rPr>
      <w:t>Código de documento:</w:t>
    </w:r>
    <w:r w:rsidRPr="00410A02">
      <w:rPr>
        <w:rFonts w:ascii="Arial Narrow" w:hAnsi="Arial Narrow"/>
        <w:color w:val="1A1A1A"/>
        <w:sz w:val="16"/>
        <w:szCs w:val="16"/>
        <w:lang w:val="es-EC"/>
      </w:rPr>
      <w:t xml:space="preserve"> UGVS-CRT-V1-2021-005</w:t>
    </w:r>
    <w:r>
      <w:rPr>
        <w:rFonts w:ascii="Arial Narrow" w:hAnsi="Arial Narrow"/>
        <w:color w:val="1A1A1A"/>
        <w:sz w:val="16"/>
        <w:szCs w:val="16"/>
        <w:lang w:val="es-EC"/>
      </w:rPr>
      <w:tab/>
    </w:r>
    <w:r>
      <w:rPr>
        <w:rFonts w:ascii="Arial Narrow" w:hAnsi="Arial Narrow"/>
        <w:color w:val="1A1A1A"/>
        <w:sz w:val="16"/>
        <w:szCs w:val="16"/>
        <w:lang w:val="es-EC"/>
      </w:rPr>
      <w:tab/>
    </w:r>
    <w:r w:rsidRPr="00410A02">
      <w:rPr>
        <w:rFonts w:ascii="Arial Narrow" w:hAnsi="Arial Narrow"/>
        <w:b/>
        <w:bCs/>
        <w:color w:val="1A1A1A"/>
        <w:sz w:val="16"/>
        <w:szCs w:val="16"/>
        <w:lang w:val="es-EC"/>
      </w:rPr>
      <w:t>Rev. UPDI:</w:t>
    </w:r>
    <w:r>
      <w:rPr>
        <w:rFonts w:ascii="Arial Narrow" w:hAnsi="Arial Narrow"/>
        <w:color w:val="1A1A1A"/>
        <w:sz w:val="16"/>
        <w:szCs w:val="16"/>
        <w:lang w:val="es-EC"/>
      </w:rPr>
      <w:t>2021-abr-23</w:t>
    </w:r>
  </w:p>
  <w:p w14:paraId="540B7E3C" w14:textId="64C049B0" w:rsidR="00410A02" w:rsidRPr="00410A02" w:rsidRDefault="00410A02">
    <w:pPr>
      <w:pStyle w:val="Piedepgina"/>
      <w:rPr>
        <w:rFonts w:ascii="Arial Narrow" w:hAnsi="Arial Narrow"/>
        <w:color w:val="1A1A1A"/>
        <w:sz w:val="16"/>
        <w:szCs w:val="16"/>
        <w:lang w:val="es-EC"/>
      </w:rPr>
    </w:pPr>
    <w:r w:rsidRPr="00410A02">
      <w:rPr>
        <w:rFonts w:ascii="Arial Narrow" w:hAnsi="Arial Narrow"/>
        <w:b/>
        <w:bCs/>
        <w:color w:val="1A1A1A"/>
        <w:sz w:val="16"/>
        <w:szCs w:val="16"/>
        <w:lang w:val="es-EC"/>
      </w:rPr>
      <w:t>Código de proceso:</w:t>
    </w:r>
    <w:r>
      <w:rPr>
        <w:rFonts w:ascii="Arial Narrow" w:hAnsi="Arial Narrow"/>
        <w:color w:val="1A1A1A"/>
        <w:sz w:val="16"/>
        <w:szCs w:val="16"/>
        <w:lang w:val="es-EC"/>
      </w:rPr>
      <w:t xml:space="preserve"> VNC.2.2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8663" w14:textId="77777777" w:rsidR="00FE0C4B" w:rsidRDefault="00FE0C4B" w:rsidP="00646ECA">
      <w:pPr>
        <w:spacing w:after="0" w:line="240" w:lineRule="auto"/>
      </w:pPr>
      <w:r>
        <w:separator/>
      </w:r>
    </w:p>
  </w:footnote>
  <w:footnote w:type="continuationSeparator" w:id="0">
    <w:p w14:paraId="59C0E43E" w14:textId="77777777" w:rsidR="00FE0C4B" w:rsidRDefault="00FE0C4B" w:rsidP="0064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4665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  <w:r w:rsidRPr="00646ECA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244F57F" wp14:editId="1A8ACD8D">
          <wp:simplePos x="0" y="0"/>
          <wp:positionH relativeFrom="margin">
            <wp:posOffset>1558290</wp:posOffset>
          </wp:positionH>
          <wp:positionV relativeFrom="paragraph">
            <wp:posOffset>-243840</wp:posOffset>
          </wp:positionV>
          <wp:extent cx="2260605" cy="803275"/>
          <wp:effectExtent l="0" t="0" r="6350" b="0"/>
          <wp:wrapTight wrapText="bothSides">
            <wp:wrapPolygon edited="0">
              <wp:start x="0" y="0"/>
              <wp:lineTo x="0" y="21002"/>
              <wp:lineTo x="21479" y="21002"/>
              <wp:lineTo x="21479" y="0"/>
              <wp:lineTo x="0" y="0"/>
            </wp:wrapPolygon>
          </wp:wrapTight>
          <wp:docPr id="1" name="Imagen 1" descr="D:\UGVS-COMPARTIDO 16-03-2020\LOGOS\LOGO UNIVERSIDAD DE LAS FUERZAS ARMADAS\LOGO OFICIAL UFA-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GVS-COMPARTIDO 16-03-2020\LOGOS\LOGO UNIVERSIDAD DE LAS FUERZAS ARMADAS\LOGO OFICIAL UFA-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2C5A0D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  <w:p w14:paraId="05875189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  <w:p w14:paraId="334F99B6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0E"/>
    <w:rsid w:val="0001554F"/>
    <w:rsid w:val="00071BC8"/>
    <w:rsid w:val="002A70CD"/>
    <w:rsid w:val="00365190"/>
    <w:rsid w:val="00410A02"/>
    <w:rsid w:val="004278FF"/>
    <w:rsid w:val="004A4850"/>
    <w:rsid w:val="00622E28"/>
    <w:rsid w:val="00646ECA"/>
    <w:rsid w:val="006B0B79"/>
    <w:rsid w:val="0072724A"/>
    <w:rsid w:val="0086400E"/>
    <w:rsid w:val="008F5870"/>
    <w:rsid w:val="009A7D1B"/>
    <w:rsid w:val="009F7EA7"/>
    <w:rsid w:val="00B21F9C"/>
    <w:rsid w:val="00BC3446"/>
    <w:rsid w:val="00BD3B50"/>
    <w:rsid w:val="00C269E4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86F"/>
  <w15:chartTrackingRefBased/>
  <w15:docId w15:val="{1AF8CA58-8F2E-4C31-BA5C-B34B0C0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00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ECA"/>
  </w:style>
  <w:style w:type="paragraph" w:styleId="Piedepgina">
    <w:name w:val="footer"/>
    <w:basedOn w:val="Normal"/>
    <w:link w:val="PiedepginaCar"/>
    <w:uiPriority w:val="99"/>
    <w:unhideWhenUsed/>
    <w:rsid w:val="0064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ECA"/>
  </w:style>
  <w:style w:type="character" w:styleId="Hipervnculo">
    <w:name w:val="Hyperlink"/>
    <w:basedOn w:val="Fuentedeprrafopredeter"/>
    <w:uiPriority w:val="99"/>
    <w:semiHidden/>
    <w:unhideWhenUsed/>
    <w:rsid w:val="008F587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27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EEAC-E275-4DA9-BDD2-3C9C2BDA98D7}"/>
      </w:docPartPr>
      <w:docPartBody>
        <w:p w:rsidR="005E1D55" w:rsidRDefault="00637576"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F792F21C5E9A49F0A97FE8A369F1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5288-EBC8-4FC3-99BD-99BF19774A76}"/>
      </w:docPartPr>
      <w:docPartBody>
        <w:p w:rsidR="005E1D55" w:rsidRDefault="00637576" w:rsidP="00637576">
          <w:pPr>
            <w:pStyle w:val="F792F21C5E9A49F0A97FE8A369F17C90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B7E57DA530344C78A311077E64FD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5CCD-D18A-436D-81B1-5C99C4FD0420}"/>
      </w:docPartPr>
      <w:docPartBody>
        <w:p w:rsidR="005E1D55" w:rsidRDefault="00637576" w:rsidP="00637576">
          <w:pPr>
            <w:pStyle w:val="B7E57DA530344C78A311077E64FD310F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D9A16FDF760541DCA87D3553A6C7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9A8E-8523-4537-8A6B-404B9290A1A4}"/>
      </w:docPartPr>
      <w:docPartBody>
        <w:p w:rsidR="005E1D55" w:rsidRDefault="00637576" w:rsidP="00637576">
          <w:pPr>
            <w:pStyle w:val="D9A16FDF760541DCA87D3553A6C7DFF2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76"/>
    <w:rsid w:val="00556658"/>
    <w:rsid w:val="005E1D55"/>
    <w:rsid w:val="00631D49"/>
    <w:rsid w:val="00637576"/>
    <w:rsid w:val="006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576"/>
    <w:rPr>
      <w:color w:val="808080"/>
    </w:rPr>
  </w:style>
  <w:style w:type="paragraph" w:customStyle="1" w:styleId="F792F21C5E9A49F0A97FE8A369F17C90">
    <w:name w:val="F792F21C5E9A49F0A97FE8A369F17C90"/>
    <w:rsid w:val="00637576"/>
  </w:style>
  <w:style w:type="paragraph" w:customStyle="1" w:styleId="B7E57DA530344C78A311077E64FD310F">
    <w:name w:val="B7E57DA530344C78A311077E64FD310F"/>
    <w:rsid w:val="00637576"/>
  </w:style>
  <w:style w:type="paragraph" w:customStyle="1" w:styleId="D9A16FDF760541DCA87D3553A6C7DFF2">
    <w:name w:val="D9A16FDF760541DCA87D3553A6C7DFF2"/>
    <w:rsid w:val="00637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MEGAPC</dc:creator>
  <cp:keywords/>
  <dc:description/>
  <cp:lastModifiedBy>Fernanda</cp:lastModifiedBy>
  <cp:revision>2</cp:revision>
  <dcterms:created xsi:type="dcterms:W3CDTF">2021-05-17T17:33:00Z</dcterms:created>
  <dcterms:modified xsi:type="dcterms:W3CDTF">2021-05-17T17:33:00Z</dcterms:modified>
</cp:coreProperties>
</file>