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F8" w:rsidRDefault="00086A92" w:rsidP="00ED3FF8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NUMÉRICO DE BENEFICIARIOS</w:t>
      </w:r>
    </w:p>
    <w:p w:rsidR="00191CA4" w:rsidRPr="0080365C" w:rsidRDefault="005D4110" w:rsidP="00ED3FF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s-EC" w:eastAsia="es-EC"/>
        </w:rPr>
        <w:pict>
          <v:rect id="1 Rectángulo" o:spid="_x0000_s1026" style="position:absolute;left:0;text-align:left;margin-left:130.2pt;margin-top:11.75pt;width:28.5pt;height:12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" fillcolor="white [3201]" strokecolor="black [3200]" strokeweight="2pt">
            <v:path arrowok="t"/>
          </v:rect>
        </w:pict>
      </w:r>
    </w:p>
    <w:p w:rsidR="00E47B6F" w:rsidRPr="00191CA4" w:rsidRDefault="005D4110" w:rsidP="00E47B6F">
      <w:pPr>
        <w:jc w:val="both"/>
        <w:rPr>
          <w:rFonts w:ascii="Arial" w:hAnsi="Arial" w:cs="Arial"/>
          <w:b/>
          <w:sz w:val="20"/>
          <w:szCs w:val="20"/>
        </w:rPr>
      </w:pPr>
      <w:r w:rsidRPr="005D4110">
        <w:rPr>
          <w:rFonts w:ascii="Arial" w:hAnsi="Arial" w:cs="Arial"/>
          <w:b/>
          <w:noProof/>
          <w:lang w:val="es-EC" w:eastAsia="es-EC"/>
        </w:rPr>
        <w:pict>
          <v:rect id="2 Rectángulo" o:spid="_x0000_s1028" style="position:absolute;left:0;text-align:left;margin-left:348.6pt;margin-top:-.3pt;width:28.5pt;height:12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" fillcolor="white [3201]" strokecolor="black [3200]" strokeweight="2pt">
            <v:path arrowok="t"/>
          </v:rect>
        </w:pict>
      </w:r>
      <w:r w:rsidR="00086A92">
        <w:rPr>
          <w:rFonts w:ascii="Arial" w:hAnsi="Arial" w:cs="Arial"/>
          <w:b/>
          <w:sz w:val="20"/>
          <w:szCs w:val="20"/>
        </w:rPr>
        <w:t>Sector Urbano Marginal</w:t>
      </w:r>
      <w:r w:rsidR="00191CA4" w:rsidRPr="00191CA4">
        <w:rPr>
          <w:rFonts w:ascii="Arial" w:hAnsi="Arial" w:cs="Arial"/>
          <w:b/>
          <w:sz w:val="20"/>
          <w:szCs w:val="20"/>
        </w:rPr>
        <w:t>:</w:t>
      </w:r>
      <w:r w:rsidR="003E0128">
        <w:rPr>
          <w:rFonts w:ascii="Arial" w:hAnsi="Arial" w:cs="Arial"/>
          <w:b/>
          <w:sz w:val="20"/>
          <w:szCs w:val="20"/>
        </w:rPr>
        <w:t xml:space="preserve">    </w:t>
      </w:r>
      <w:r w:rsidR="00E47B6F">
        <w:rPr>
          <w:rFonts w:ascii="Arial" w:hAnsi="Arial" w:cs="Arial"/>
          <w:b/>
          <w:sz w:val="20"/>
          <w:szCs w:val="20"/>
        </w:rPr>
        <w:tab/>
      </w:r>
      <w:r w:rsidR="00E47B6F">
        <w:rPr>
          <w:rFonts w:ascii="Arial" w:hAnsi="Arial" w:cs="Arial"/>
          <w:b/>
          <w:sz w:val="20"/>
          <w:szCs w:val="20"/>
        </w:rPr>
        <w:tab/>
      </w:r>
      <w:r w:rsidR="00E47B6F">
        <w:rPr>
          <w:rFonts w:ascii="Arial" w:hAnsi="Arial" w:cs="Arial"/>
          <w:b/>
          <w:sz w:val="20"/>
          <w:szCs w:val="20"/>
        </w:rPr>
        <w:tab/>
      </w:r>
      <w:r w:rsidR="00086A92">
        <w:rPr>
          <w:rFonts w:ascii="Arial" w:hAnsi="Arial" w:cs="Arial"/>
          <w:b/>
          <w:sz w:val="20"/>
          <w:szCs w:val="20"/>
        </w:rPr>
        <w:tab/>
      </w:r>
      <w:r w:rsidR="00086A92">
        <w:rPr>
          <w:rFonts w:ascii="Arial" w:hAnsi="Arial" w:cs="Arial"/>
          <w:b/>
          <w:sz w:val="20"/>
          <w:szCs w:val="20"/>
        </w:rPr>
        <w:tab/>
      </w:r>
      <w:r w:rsidR="00320126">
        <w:rPr>
          <w:rFonts w:ascii="Arial" w:hAnsi="Arial" w:cs="Arial"/>
          <w:b/>
          <w:sz w:val="20"/>
          <w:szCs w:val="20"/>
        </w:rPr>
        <w:t xml:space="preserve">        </w:t>
      </w:r>
      <w:r w:rsidR="00086A92">
        <w:rPr>
          <w:rFonts w:ascii="Arial" w:hAnsi="Arial" w:cs="Arial"/>
          <w:b/>
          <w:sz w:val="20"/>
          <w:szCs w:val="20"/>
        </w:rPr>
        <w:t>Rural</w:t>
      </w:r>
      <w:r w:rsidR="00E47B6F" w:rsidRPr="00191CA4">
        <w:rPr>
          <w:rFonts w:ascii="Arial" w:hAnsi="Arial" w:cs="Arial"/>
          <w:b/>
          <w:sz w:val="20"/>
          <w:szCs w:val="20"/>
        </w:rPr>
        <w:t>:</w:t>
      </w:r>
      <w:r w:rsidR="00E47B6F" w:rsidRPr="003E0128">
        <w:rPr>
          <w:rFonts w:ascii="Arial" w:hAnsi="Arial" w:cs="Arial"/>
          <w:b/>
          <w:noProof/>
        </w:rPr>
        <w:t xml:space="preserve"> </w:t>
      </w:r>
    </w:p>
    <w:p w:rsidR="00086A92" w:rsidRDefault="005D4110" w:rsidP="00191CA4">
      <w:pPr>
        <w:jc w:val="both"/>
        <w:rPr>
          <w:rFonts w:ascii="Arial" w:hAnsi="Arial" w:cs="Arial"/>
          <w:b/>
          <w:sz w:val="20"/>
          <w:szCs w:val="20"/>
        </w:rPr>
      </w:pPr>
      <w:r w:rsidRPr="005D4110">
        <w:rPr>
          <w:rFonts w:ascii="Arial" w:hAnsi="Arial" w:cs="Arial"/>
          <w:b/>
          <w:noProof/>
          <w:lang w:val="es-EC" w:eastAsia="es-EC"/>
        </w:rPr>
        <w:pict>
          <v:rect id="3 Rectángulo" o:spid="_x0000_s1027" style="position:absolute;left:0;text-align:left;margin-left:155.45pt;margin-top:10.95pt;width:28.5pt;height:12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" fillcolor="white [3201]" strokecolor="black [3200]" strokeweight="2pt">
            <v:path arrowok="t"/>
          </v:rect>
        </w:pict>
      </w:r>
    </w:p>
    <w:p w:rsidR="00086A92" w:rsidRDefault="00086A92" w:rsidP="00191CA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Grupo de Atención Prioritaria:</w:t>
      </w:r>
      <w:r w:rsidRPr="00086A92">
        <w:rPr>
          <w:rFonts w:ascii="Arial" w:hAnsi="Arial" w:cs="Arial"/>
          <w:b/>
          <w:noProof/>
        </w:rPr>
        <w:t xml:space="preserve"> </w:t>
      </w:r>
    </w:p>
    <w:p w:rsidR="003E0128" w:rsidRPr="0080365C" w:rsidRDefault="003E0128" w:rsidP="00191CA4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jc w:val="center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ook w:val="01A0"/>
      </w:tblPr>
      <w:tblGrid>
        <w:gridCol w:w="8626"/>
      </w:tblGrid>
      <w:tr w:rsidR="00ED3FF8" w:rsidRPr="00ED3FF8" w:rsidTr="0080365C">
        <w:trPr>
          <w:trHeight w:val="340"/>
          <w:jc w:val="center"/>
        </w:trPr>
        <w:tc>
          <w:tcPr>
            <w:tcW w:w="86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ED3FF8" w:rsidRPr="00ED3FF8" w:rsidRDefault="00086A92" w:rsidP="000818A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Nombre Completo de la </w:t>
            </w:r>
            <w:r w:rsidR="00ED3FF8">
              <w:rPr>
                <w:rFonts w:ascii="Arial" w:hAnsi="Arial" w:cs="Arial"/>
                <w:b/>
                <w:sz w:val="20"/>
                <w:szCs w:val="20"/>
              </w:rPr>
              <w:t>Comunidad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Beneficiaria</w:t>
            </w:r>
            <w:r w:rsidR="00ED3FF8" w:rsidRPr="00ED3FF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6E4F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D3FF8" w:rsidRPr="00ED3FF8" w:rsidTr="0080365C">
        <w:trPr>
          <w:trHeight w:val="429"/>
          <w:jc w:val="center"/>
        </w:trPr>
        <w:tc>
          <w:tcPr>
            <w:tcW w:w="8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3FF8" w:rsidRPr="00ED3FF8" w:rsidTr="00ED3FF8">
        <w:trPr>
          <w:trHeight w:val="1648"/>
          <w:jc w:val="center"/>
        </w:trPr>
        <w:tc>
          <w:tcPr>
            <w:tcW w:w="8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3FF8" w:rsidRPr="00ED3FF8" w:rsidRDefault="00ED3FF8" w:rsidP="000818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3FF8">
              <w:rPr>
                <w:rFonts w:ascii="Arial" w:hAnsi="Arial" w:cs="Arial"/>
                <w:b/>
                <w:sz w:val="20"/>
                <w:szCs w:val="20"/>
              </w:rPr>
              <w:t>Dirección:</w:t>
            </w: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Calle:</w:t>
            </w:r>
          </w:p>
          <w:p w:rsidR="003E0128" w:rsidRDefault="003E012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128" w:rsidRDefault="003E0128" w:rsidP="000818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Parroquia:</w:t>
            </w:r>
          </w:p>
          <w:p w:rsidR="003E0128" w:rsidRDefault="003E012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128" w:rsidRDefault="003E0128" w:rsidP="000818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Cantón: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Provincia: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ED3FF8" w:rsidRPr="00ED3FF8" w:rsidRDefault="00ED3FF8" w:rsidP="003E01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D3FF8" w:rsidRDefault="00ED3FF8" w:rsidP="00ED3FF8">
      <w:pPr>
        <w:jc w:val="both"/>
        <w:rPr>
          <w:rFonts w:ascii="Arial" w:hAnsi="Arial" w:cs="Arial"/>
          <w:sz w:val="20"/>
          <w:szCs w:val="20"/>
        </w:rPr>
      </w:pPr>
    </w:p>
    <w:p w:rsidR="00A42FB7" w:rsidRPr="00ED3FF8" w:rsidRDefault="00A42FB7" w:rsidP="00ED3FF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6E6E6"/>
        <w:tblLook w:val="01A0"/>
      </w:tblPr>
      <w:tblGrid>
        <w:gridCol w:w="8633"/>
      </w:tblGrid>
      <w:tr w:rsidR="00ED3FF8" w:rsidRPr="00ED3FF8" w:rsidTr="0080365C">
        <w:trPr>
          <w:trHeight w:val="398"/>
          <w:jc w:val="center"/>
        </w:trPr>
        <w:tc>
          <w:tcPr>
            <w:tcW w:w="8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ED3FF8" w:rsidRPr="00ED3FF8" w:rsidRDefault="00ED3FF8" w:rsidP="000818A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3FF8">
              <w:rPr>
                <w:rFonts w:ascii="Arial" w:hAnsi="Arial" w:cs="Arial"/>
                <w:b/>
                <w:sz w:val="20"/>
                <w:szCs w:val="20"/>
              </w:rPr>
              <w:t>Representante legal y/o responsable:</w:t>
            </w:r>
          </w:p>
        </w:tc>
      </w:tr>
      <w:tr w:rsidR="00ED3FF8" w:rsidRPr="00ED3FF8" w:rsidTr="0080365C">
        <w:trPr>
          <w:trHeight w:val="930"/>
          <w:jc w:val="center"/>
        </w:trPr>
        <w:tc>
          <w:tcPr>
            <w:tcW w:w="86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Apellidos y Nombres</w:t>
            </w:r>
            <w:r w:rsidRPr="00ED3FF8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Cargo: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  <w:p w:rsid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  <w:r w:rsidRPr="00ED3FF8">
              <w:rPr>
                <w:rFonts w:ascii="Arial" w:hAnsi="Arial" w:cs="Arial"/>
                <w:sz w:val="20"/>
                <w:szCs w:val="20"/>
              </w:rPr>
              <w:t>e-mail:</w:t>
            </w:r>
          </w:p>
          <w:p w:rsidR="00ED3FF8" w:rsidRPr="00ED3FF8" w:rsidRDefault="00ED3FF8" w:rsidP="000818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D3FF8" w:rsidRPr="00ED3FF8" w:rsidRDefault="00ED3FF8" w:rsidP="00ED3FF8">
      <w:pPr>
        <w:jc w:val="both"/>
        <w:rPr>
          <w:rFonts w:ascii="Arial" w:hAnsi="Arial" w:cs="Arial"/>
          <w:sz w:val="20"/>
          <w:szCs w:val="20"/>
        </w:rPr>
      </w:pPr>
    </w:p>
    <w:p w:rsidR="00ED3FF8" w:rsidRDefault="00ED3FF8" w:rsidP="00ED3FF8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1031"/>
        <w:gridCol w:w="1039"/>
        <w:gridCol w:w="857"/>
        <w:gridCol w:w="1475"/>
        <w:gridCol w:w="786"/>
        <w:gridCol w:w="1473"/>
        <w:gridCol w:w="1844"/>
      </w:tblGrid>
      <w:tr w:rsidR="00740CE5" w:rsidTr="0080365C">
        <w:trPr>
          <w:trHeight w:val="402"/>
        </w:trPr>
        <w:tc>
          <w:tcPr>
            <w:tcW w:w="8505" w:type="dxa"/>
            <w:gridSpan w:val="7"/>
            <w:shd w:val="clear" w:color="auto" w:fill="D9D9D9" w:themeFill="background1" w:themeFillShade="D9"/>
            <w:vAlign w:val="center"/>
          </w:tcPr>
          <w:p w:rsidR="00740CE5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de Beneficiarios</w:t>
            </w:r>
          </w:p>
        </w:tc>
      </w:tr>
      <w:tr w:rsidR="00740CE5" w:rsidTr="0080365C">
        <w:trPr>
          <w:trHeight w:val="402"/>
        </w:trPr>
        <w:tc>
          <w:tcPr>
            <w:tcW w:w="5188" w:type="dxa"/>
            <w:gridSpan w:val="5"/>
            <w:shd w:val="clear" w:color="auto" w:fill="D9D9D9" w:themeFill="background1" w:themeFillShade="D9"/>
            <w:vAlign w:val="center"/>
          </w:tcPr>
          <w:p w:rsidR="00740CE5" w:rsidRPr="00ED3FF8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Directos</w:t>
            </w:r>
          </w:p>
        </w:tc>
        <w:tc>
          <w:tcPr>
            <w:tcW w:w="1473" w:type="dxa"/>
            <w:shd w:val="clear" w:color="auto" w:fill="D9D9D9" w:themeFill="background1" w:themeFillShade="D9"/>
            <w:vAlign w:val="center"/>
          </w:tcPr>
          <w:p w:rsidR="00740CE5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Indirectos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:rsidR="00740CE5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740CE5" w:rsidTr="0080365C">
        <w:tc>
          <w:tcPr>
            <w:tcW w:w="1031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Hombres</w:t>
            </w:r>
          </w:p>
        </w:tc>
        <w:tc>
          <w:tcPr>
            <w:tcW w:w="1039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Mujeres</w:t>
            </w:r>
          </w:p>
        </w:tc>
        <w:tc>
          <w:tcPr>
            <w:tcW w:w="857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Niños</w:t>
            </w:r>
          </w:p>
        </w:tc>
        <w:tc>
          <w:tcPr>
            <w:tcW w:w="1475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Personas con Capacidades Especiales</w:t>
            </w:r>
          </w:p>
        </w:tc>
        <w:tc>
          <w:tcPr>
            <w:tcW w:w="786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CE5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1473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0CE5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1844" w:type="dxa"/>
            <w:vMerge w:val="restart"/>
            <w:vAlign w:val="center"/>
          </w:tcPr>
          <w:p w:rsidR="00740CE5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40CE5" w:rsidTr="0080365C">
        <w:trPr>
          <w:trHeight w:val="592"/>
        </w:trPr>
        <w:tc>
          <w:tcPr>
            <w:tcW w:w="1031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5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3" w:type="dxa"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vAlign w:val="center"/>
          </w:tcPr>
          <w:p w:rsidR="00740CE5" w:rsidRPr="00740CE5" w:rsidRDefault="00740CE5" w:rsidP="00740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40CE5" w:rsidRDefault="00740CE5" w:rsidP="00ED3FF8">
      <w:pPr>
        <w:jc w:val="both"/>
        <w:rPr>
          <w:rFonts w:ascii="Arial" w:hAnsi="Arial" w:cs="Arial"/>
          <w:b/>
          <w:sz w:val="20"/>
          <w:szCs w:val="20"/>
        </w:rPr>
      </w:pPr>
    </w:p>
    <w:p w:rsidR="00ED3FF8" w:rsidRPr="00ED3FF8" w:rsidRDefault="00ED3FF8" w:rsidP="00ED3FF8">
      <w:pPr>
        <w:jc w:val="both"/>
        <w:rPr>
          <w:rFonts w:ascii="Arial" w:hAnsi="Arial" w:cs="Arial"/>
          <w:b/>
          <w:sz w:val="20"/>
          <w:szCs w:val="20"/>
        </w:rPr>
      </w:pPr>
      <w:r w:rsidRPr="00ED3FF8">
        <w:rPr>
          <w:rFonts w:ascii="Arial" w:hAnsi="Arial" w:cs="Arial"/>
          <w:b/>
          <w:sz w:val="20"/>
          <w:szCs w:val="20"/>
        </w:rPr>
        <w:t>Fecha</w:t>
      </w:r>
      <w:r>
        <w:rPr>
          <w:rFonts w:ascii="Arial" w:hAnsi="Arial" w:cs="Arial"/>
          <w:b/>
          <w:sz w:val="20"/>
          <w:szCs w:val="20"/>
        </w:rPr>
        <w:t>:</w:t>
      </w:r>
    </w:p>
    <w:p w:rsidR="00ED3FF8" w:rsidRPr="00ED3FF8" w:rsidRDefault="00ED3FF8" w:rsidP="00ED3FF8">
      <w:pPr>
        <w:jc w:val="both"/>
        <w:rPr>
          <w:rFonts w:ascii="Arial" w:hAnsi="Arial" w:cs="Arial"/>
          <w:sz w:val="20"/>
          <w:szCs w:val="20"/>
        </w:rPr>
      </w:pPr>
    </w:p>
    <w:p w:rsidR="00ED3FF8" w:rsidRPr="00ED3FF8" w:rsidRDefault="00ED3FF8" w:rsidP="00ED3FF8">
      <w:pPr>
        <w:jc w:val="center"/>
        <w:rPr>
          <w:rFonts w:ascii="Arial" w:hAnsi="Arial" w:cs="Arial"/>
          <w:b/>
          <w:sz w:val="20"/>
          <w:szCs w:val="20"/>
        </w:rPr>
      </w:pPr>
      <w:r w:rsidRPr="00ED3FF8">
        <w:rPr>
          <w:rFonts w:ascii="Arial" w:hAnsi="Arial" w:cs="Arial"/>
          <w:b/>
          <w:sz w:val="20"/>
          <w:szCs w:val="20"/>
        </w:rPr>
        <w:t>Firma</w:t>
      </w:r>
      <w:r>
        <w:rPr>
          <w:rFonts w:ascii="Arial" w:hAnsi="Arial" w:cs="Arial"/>
          <w:b/>
          <w:sz w:val="20"/>
          <w:szCs w:val="20"/>
        </w:rPr>
        <w:t xml:space="preserve"> y Sello</w:t>
      </w:r>
    </w:p>
    <w:p w:rsidR="00ED3FF8" w:rsidRPr="00ED3FF8" w:rsidRDefault="00ED3FF8" w:rsidP="00ED3FF8">
      <w:pPr>
        <w:jc w:val="both"/>
        <w:rPr>
          <w:rFonts w:ascii="Arial" w:hAnsi="Arial" w:cs="Arial"/>
          <w:sz w:val="20"/>
          <w:szCs w:val="20"/>
        </w:rPr>
      </w:pPr>
    </w:p>
    <w:p w:rsidR="00781AA4" w:rsidRDefault="00781AA4" w:rsidP="00ED3FF8">
      <w:pPr>
        <w:rPr>
          <w:rFonts w:ascii="Arial" w:hAnsi="Arial" w:cs="Arial"/>
          <w:sz w:val="20"/>
          <w:szCs w:val="20"/>
        </w:rPr>
      </w:pPr>
    </w:p>
    <w:p w:rsidR="007D2170" w:rsidRDefault="007D2170" w:rsidP="00ED3FF8">
      <w:pPr>
        <w:rPr>
          <w:rFonts w:ascii="Arial" w:hAnsi="Arial" w:cs="Arial"/>
          <w:sz w:val="20"/>
          <w:szCs w:val="20"/>
        </w:rPr>
      </w:pPr>
    </w:p>
    <w:p w:rsidR="007D2170" w:rsidRDefault="007D2170" w:rsidP="007D2170">
      <w:pPr>
        <w:jc w:val="both"/>
        <w:rPr>
          <w:rFonts w:ascii="Arial" w:hAnsi="Arial" w:cs="Arial"/>
          <w:b/>
          <w:sz w:val="20"/>
          <w:szCs w:val="20"/>
        </w:rPr>
      </w:pPr>
    </w:p>
    <w:p w:rsidR="007D2170" w:rsidRPr="00DC26A2" w:rsidRDefault="00320126" w:rsidP="00320126">
      <w:pPr>
        <w:ind w:left="1416"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7D2170">
        <w:rPr>
          <w:rFonts w:ascii="Arial" w:hAnsi="Arial" w:cs="Arial"/>
          <w:b/>
          <w:sz w:val="20"/>
          <w:szCs w:val="20"/>
        </w:rPr>
        <w:t>--------------------</w:t>
      </w:r>
      <w:r>
        <w:rPr>
          <w:rFonts w:ascii="Arial" w:hAnsi="Arial" w:cs="Arial"/>
          <w:b/>
          <w:sz w:val="20"/>
          <w:szCs w:val="20"/>
        </w:rPr>
        <w:t>-------</w:t>
      </w:r>
      <w:r w:rsidR="007D2170">
        <w:rPr>
          <w:rFonts w:ascii="Arial" w:hAnsi="Arial" w:cs="Arial"/>
          <w:b/>
          <w:sz w:val="20"/>
          <w:szCs w:val="20"/>
        </w:rPr>
        <w:t>------------</w:t>
      </w:r>
      <w:r>
        <w:rPr>
          <w:rFonts w:ascii="Arial" w:hAnsi="Arial" w:cs="Arial"/>
          <w:b/>
          <w:sz w:val="20"/>
          <w:szCs w:val="20"/>
        </w:rPr>
        <w:t>------------</w:t>
      </w:r>
      <w:r w:rsidR="007D2170">
        <w:rPr>
          <w:rFonts w:ascii="Arial" w:hAnsi="Arial" w:cs="Arial"/>
          <w:b/>
          <w:sz w:val="20"/>
          <w:szCs w:val="20"/>
        </w:rPr>
        <w:t>----------</w:t>
      </w:r>
    </w:p>
    <w:p w:rsidR="007D2170" w:rsidRPr="00DC26A2" w:rsidRDefault="007D2170" w:rsidP="007D2170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7D2170" w:rsidRPr="00ED3FF8" w:rsidRDefault="007D2170" w:rsidP="003723B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REPRESENTANTE DE LA </w:t>
      </w:r>
      <w:r w:rsidR="00CA4217">
        <w:rPr>
          <w:rFonts w:ascii="Arial" w:hAnsi="Arial" w:cs="Arial"/>
          <w:b/>
          <w:sz w:val="20"/>
          <w:szCs w:val="20"/>
        </w:rPr>
        <w:t>COMUNIDAD</w:t>
      </w:r>
    </w:p>
    <w:sectPr w:rsidR="007D2170" w:rsidRPr="00ED3FF8" w:rsidSect="0080365C">
      <w:headerReference w:type="default" r:id="rId7"/>
      <w:footerReference w:type="default" r:id="rId8"/>
      <w:pgSz w:w="11906" w:h="16838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80E" w:rsidRDefault="0048480E">
      <w:r>
        <w:separator/>
      </w:r>
    </w:p>
  </w:endnote>
  <w:endnote w:type="continuationSeparator" w:id="0">
    <w:p w:rsidR="0048480E" w:rsidRDefault="00484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3003BF" w:rsidRDefault="00C35868" w:rsidP="00D40FC7">
    <w:pPr>
      <w:pStyle w:val="Piedepgina"/>
      <w:jc w:val="right"/>
      <w:rPr>
        <w:rStyle w:val="Nmerodepgina"/>
        <w:rFonts w:ascii="Arial" w:hAnsi="Arial" w:cs="Arial"/>
        <w:b/>
        <w:sz w:val="16"/>
        <w:szCs w:val="16"/>
      </w:rPr>
    </w:pPr>
    <w:r w:rsidRPr="003003BF">
      <w:rPr>
        <w:rStyle w:val="Nmerodepgina"/>
        <w:rFonts w:ascii="Arial" w:hAnsi="Arial" w:cs="Arial"/>
        <w:b/>
        <w:sz w:val="16"/>
        <w:szCs w:val="16"/>
      </w:rPr>
      <w:t xml:space="preserve">Unidad de Vinculación con la </w:t>
    </w:r>
    <w:r w:rsidR="00771E08" w:rsidRPr="003003BF">
      <w:rPr>
        <w:rStyle w:val="Nmerodepgina"/>
        <w:rFonts w:ascii="Arial" w:hAnsi="Arial" w:cs="Arial"/>
        <w:b/>
        <w:sz w:val="16"/>
        <w:szCs w:val="16"/>
      </w:rPr>
      <w:t>Sociedad</w:t>
    </w:r>
  </w:p>
  <w:p w:rsidR="00C35868" w:rsidRDefault="003003BF" w:rsidP="00D40FC7">
    <w:pPr>
      <w:pStyle w:val="Piedepgina"/>
      <w:jc w:val="right"/>
      <w:rPr>
        <w:rStyle w:val="Nmerodepgina"/>
        <w:rFonts w:ascii="Arial" w:hAnsi="Arial" w:cs="Arial"/>
        <w:b/>
        <w:sz w:val="16"/>
        <w:szCs w:val="16"/>
      </w:rPr>
    </w:pPr>
    <w:r>
      <w:rPr>
        <w:rStyle w:val="Nmerodepgina"/>
        <w:rFonts w:ascii="Arial" w:hAnsi="Arial" w:cs="Arial"/>
        <w:b/>
        <w:sz w:val="16"/>
        <w:szCs w:val="16"/>
      </w:rPr>
      <w:t>UVS-V2-14</w:t>
    </w:r>
  </w:p>
  <w:p w:rsidR="008349D6" w:rsidRPr="00A5680F" w:rsidRDefault="008349D6" w:rsidP="008349D6">
    <w:pPr>
      <w:pStyle w:val="Textoindependiente"/>
      <w:spacing w:after="0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Pr="00A5680F">
      <w:rPr>
        <w:rFonts w:ascii="Arial" w:hAnsi="Arial" w:cs="Arial"/>
        <w:sz w:val="12"/>
        <w:szCs w:val="12"/>
      </w:rPr>
      <w:t>SGC.DI.4</w:t>
    </w:r>
    <w:r>
      <w:rPr>
        <w:rFonts w:ascii="Arial" w:hAnsi="Arial" w:cs="Arial"/>
        <w:sz w:val="12"/>
        <w:szCs w:val="12"/>
      </w:rPr>
      <w:t>87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8349D6" w:rsidRPr="00A5680F" w:rsidRDefault="008349D6" w:rsidP="008349D6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Pr="00A5680F">
      <w:rPr>
        <w:rFonts w:ascii="Arial" w:hAnsi="Arial" w:cs="Arial"/>
        <w:sz w:val="12"/>
        <w:szCs w:val="12"/>
        <w:lang w:val="es-MX"/>
      </w:rPr>
      <w:t>1.0</w:t>
    </w:r>
  </w:p>
  <w:p w:rsidR="008349D6" w:rsidRDefault="008349D6" w:rsidP="008349D6">
    <w:pPr>
      <w:pStyle w:val="Piedepgina"/>
      <w:rPr>
        <w:rStyle w:val="Nmerodepgina"/>
        <w:rFonts w:ascii="Arial" w:hAnsi="Arial" w:cs="Arial"/>
        <w:b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09101B">
      <w:rPr>
        <w:rFonts w:ascii="Arial" w:hAnsi="Arial" w:cs="Arial"/>
        <w:sz w:val="12"/>
        <w:szCs w:val="12"/>
        <w:lang w:val="es-MX"/>
      </w:rPr>
      <w:t>20</w:t>
    </w:r>
    <w:r>
      <w:rPr>
        <w:rFonts w:ascii="Arial" w:hAnsi="Arial" w:cs="Arial"/>
        <w:sz w:val="12"/>
        <w:szCs w:val="12"/>
        <w:lang w:val="es-MX"/>
      </w:rPr>
      <w:t>/0</w:t>
    </w:r>
    <w:r w:rsidR="0009101B">
      <w:rPr>
        <w:rFonts w:ascii="Arial" w:hAnsi="Arial" w:cs="Arial"/>
        <w:sz w:val="12"/>
        <w:szCs w:val="12"/>
        <w:lang w:val="es-MX"/>
      </w:rPr>
      <w:t>1</w:t>
    </w:r>
    <w:r>
      <w:rPr>
        <w:rFonts w:ascii="Arial" w:hAnsi="Arial" w:cs="Arial"/>
        <w:sz w:val="12"/>
        <w:szCs w:val="12"/>
        <w:lang w:val="es-MX"/>
      </w:rPr>
      <w:t>/1</w:t>
    </w:r>
    <w:r w:rsidR="0009101B">
      <w:rPr>
        <w:rFonts w:ascii="Arial" w:hAnsi="Arial" w:cs="Arial"/>
        <w:sz w:val="12"/>
        <w:szCs w:val="12"/>
        <w:lang w:val="es-MX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80E" w:rsidRDefault="0048480E">
      <w:r>
        <w:separator/>
      </w:r>
    </w:p>
  </w:footnote>
  <w:footnote w:type="continuationSeparator" w:id="0">
    <w:p w:rsidR="0048480E" w:rsidRDefault="004848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868" w:rsidRPr="00180A17" w:rsidRDefault="00C64E5D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4737735</wp:posOffset>
          </wp:positionH>
          <wp:positionV relativeFrom="paragraph">
            <wp:posOffset>-228600</wp:posOffset>
          </wp:positionV>
          <wp:extent cx="694690" cy="737235"/>
          <wp:effectExtent l="0" t="0" r="0" b="5715"/>
          <wp:wrapSquare wrapText="bothSides"/>
          <wp:docPr id="6" name="Imagen 6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76BB" w:rsidRPr="008F76BB">
      <w:rPr>
        <w:rFonts w:ascii="Calibri" w:hAnsi="Calibri"/>
        <w:b/>
        <w:noProof/>
        <w:sz w:val="28"/>
        <w:lang w:val="es-EC" w:eastAsia="es-EC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-411480</wp:posOffset>
          </wp:positionV>
          <wp:extent cx="1190625" cy="85090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5868">
      <w:rPr>
        <w:rFonts w:ascii="Calibri" w:hAnsi="Calibri"/>
        <w:b/>
        <w:sz w:val="28"/>
      </w:rPr>
      <w:tab/>
    </w:r>
  </w:p>
  <w:p w:rsidR="008F76BB" w:rsidRDefault="008F76BB" w:rsidP="00D40FC7">
    <w:pPr>
      <w:pStyle w:val="Encabezado"/>
      <w:jc w:val="right"/>
    </w:pPr>
  </w:p>
  <w:p w:rsidR="00C35868" w:rsidRDefault="00C35868" w:rsidP="00D40FC7">
    <w:pPr>
      <w:pStyle w:val="Encabezado"/>
      <w:jc w:val="right"/>
    </w:pPr>
  </w:p>
  <w:p w:rsidR="00C35868" w:rsidRDefault="00C35868" w:rsidP="00D40FC7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/>
    </w:pict>
  </w:numPicBullet>
  <w:numPicBullet w:numPicBulletId="1">
    <w:pict>
      <v:shape id="_x0000_i1081" type="#_x0000_t75" style="width:3in;height:3in" o:bullet="t"/>
    </w:pict>
  </w:numPicBullet>
  <w:numPicBullet w:numPicBulletId="2">
    <w:pict>
      <v:shape id="_x0000_i1082" type="#_x0000_t75" style="width:3in;height:3in" o:bullet="t"/>
    </w:pict>
  </w:numPicBullet>
  <w:numPicBullet w:numPicBulletId="3">
    <w:pict>
      <v:shape id="_x0000_i1083" type="#_x0000_t75" style="width:3in;height:3in" o:bullet="t"/>
    </w:pict>
  </w:numPicBullet>
  <w:numPicBullet w:numPicBulletId="4">
    <w:pict>
      <v:shape id="_x0000_i1084" type="#_x0000_t75" style="width:3in;height:3in" o:bullet="t"/>
    </w:pict>
  </w:numPicBullet>
  <w:numPicBullet w:numPicBulletId="5">
    <w:pict>
      <v:shape id="_x0000_i1085" type="#_x0000_t75" style="width:3in;height:3in" o:bullet="t"/>
    </w:pict>
  </w:numPicBullet>
  <w:numPicBullet w:numPicBulletId="6">
    <w:pict>
      <v:shape id="_x0000_i1086" type="#_x0000_t75" style="width:3in;height:3in" o:bullet="t"/>
    </w:pict>
  </w:numPicBullet>
  <w:numPicBullet w:numPicBulletId="7">
    <w:pict>
      <v:shape id="_x0000_i1087" type="#_x0000_t75" style="width:3in;height:3in" o:bullet="t"/>
    </w:pict>
  </w:numPicBullet>
  <w:numPicBullet w:numPicBulletId="8">
    <w:pict>
      <v:shape id="_x0000_i1088" type="#_x0000_t75" style="width:3in;height:3in" o:bullet="t"/>
    </w:pict>
  </w:numPicBullet>
  <w:abstractNum w:abstractNumId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153A5C"/>
    <w:multiLevelType w:val="hybridMultilevel"/>
    <w:tmpl w:val="9D2C181C"/>
    <w:lvl w:ilvl="0" w:tplc="3CE0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5"/>
  </w:num>
  <w:num w:numId="3">
    <w:abstractNumId w:val="11"/>
  </w:num>
  <w:num w:numId="4">
    <w:abstractNumId w:val="10"/>
  </w:num>
  <w:num w:numId="5">
    <w:abstractNumId w:val="16"/>
  </w:num>
  <w:num w:numId="6">
    <w:abstractNumId w:val="21"/>
  </w:num>
  <w:num w:numId="7">
    <w:abstractNumId w:val="1"/>
  </w:num>
  <w:num w:numId="8">
    <w:abstractNumId w:val="17"/>
  </w:num>
  <w:num w:numId="9">
    <w:abstractNumId w:val="15"/>
  </w:num>
  <w:num w:numId="10">
    <w:abstractNumId w:val="12"/>
  </w:num>
  <w:num w:numId="11">
    <w:abstractNumId w:val="2"/>
  </w:num>
  <w:num w:numId="12">
    <w:abstractNumId w:val="22"/>
  </w:num>
  <w:num w:numId="13">
    <w:abstractNumId w:val="19"/>
  </w:num>
  <w:num w:numId="14">
    <w:abstractNumId w:val="6"/>
  </w:num>
  <w:num w:numId="15">
    <w:abstractNumId w:val="20"/>
  </w:num>
  <w:num w:numId="16">
    <w:abstractNumId w:val="18"/>
  </w:num>
  <w:num w:numId="17">
    <w:abstractNumId w:val="24"/>
  </w:num>
  <w:num w:numId="18">
    <w:abstractNumId w:val="14"/>
  </w:num>
  <w:num w:numId="19">
    <w:abstractNumId w:val="9"/>
  </w:num>
  <w:num w:numId="20">
    <w:abstractNumId w:val="23"/>
  </w:num>
  <w:num w:numId="21">
    <w:abstractNumId w:val="13"/>
  </w:num>
  <w:num w:numId="22">
    <w:abstractNumId w:val="0"/>
  </w:num>
  <w:num w:numId="23">
    <w:abstractNumId w:val="5"/>
  </w:num>
  <w:num w:numId="24">
    <w:abstractNumId w:val="7"/>
  </w:num>
  <w:num w:numId="25">
    <w:abstractNumId w:val="3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30768"/>
    <w:rsid w:val="00031153"/>
    <w:rsid w:val="00033580"/>
    <w:rsid w:val="00034C1E"/>
    <w:rsid w:val="00036064"/>
    <w:rsid w:val="0003611F"/>
    <w:rsid w:val="00040BFB"/>
    <w:rsid w:val="00046F1F"/>
    <w:rsid w:val="00050BB8"/>
    <w:rsid w:val="00052858"/>
    <w:rsid w:val="00075987"/>
    <w:rsid w:val="000836ED"/>
    <w:rsid w:val="00086A92"/>
    <w:rsid w:val="00086B49"/>
    <w:rsid w:val="0009101B"/>
    <w:rsid w:val="00094F8C"/>
    <w:rsid w:val="000A04D8"/>
    <w:rsid w:val="000A0DEF"/>
    <w:rsid w:val="000A17EE"/>
    <w:rsid w:val="000A1B22"/>
    <w:rsid w:val="000A2F28"/>
    <w:rsid w:val="000A5F1A"/>
    <w:rsid w:val="000A7452"/>
    <w:rsid w:val="000B095E"/>
    <w:rsid w:val="000B1F90"/>
    <w:rsid w:val="000B20F5"/>
    <w:rsid w:val="000B265A"/>
    <w:rsid w:val="000B2EB5"/>
    <w:rsid w:val="000C0D7F"/>
    <w:rsid w:val="000C5E5E"/>
    <w:rsid w:val="000D0F0F"/>
    <w:rsid w:val="000D3048"/>
    <w:rsid w:val="000E1D6F"/>
    <w:rsid w:val="000E2DC4"/>
    <w:rsid w:val="000E4CC7"/>
    <w:rsid w:val="000E4FFC"/>
    <w:rsid w:val="000F4322"/>
    <w:rsid w:val="000F5662"/>
    <w:rsid w:val="00100BD4"/>
    <w:rsid w:val="00113860"/>
    <w:rsid w:val="0011737F"/>
    <w:rsid w:val="00132C3B"/>
    <w:rsid w:val="00132F71"/>
    <w:rsid w:val="00144211"/>
    <w:rsid w:val="001456FE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74"/>
    <w:rsid w:val="00181613"/>
    <w:rsid w:val="00184489"/>
    <w:rsid w:val="00184589"/>
    <w:rsid w:val="00191C6A"/>
    <w:rsid w:val="00191CA4"/>
    <w:rsid w:val="00192E49"/>
    <w:rsid w:val="001971D3"/>
    <w:rsid w:val="001A091A"/>
    <w:rsid w:val="001A5E00"/>
    <w:rsid w:val="001A6675"/>
    <w:rsid w:val="001B429B"/>
    <w:rsid w:val="001D2399"/>
    <w:rsid w:val="001D5A01"/>
    <w:rsid w:val="001D637C"/>
    <w:rsid w:val="001E7487"/>
    <w:rsid w:val="001F0F0E"/>
    <w:rsid w:val="001F1D71"/>
    <w:rsid w:val="001F74C9"/>
    <w:rsid w:val="002029BA"/>
    <w:rsid w:val="00204F1F"/>
    <w:rsid w:val="00205659"/>
    <w:rsid w:val="00215BA4"/>
    <w:rsid w:val="0022341E"/>
    <w:rsid w:val="00225A04"/>
    <w:rsid w:val="002271E8"/>
    <w:rsid w:val="002350C1"/>
    <w:rsid w:val="00236151"/>
    <w:rsid w:val="00243305"/>
    <w:rsid w:val="0025273B"/>
    <w:rsid w:val="00252961"/>
    <w:rsid w:val="00256BC8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F4FC7"/>
    <w:rsid w:val="002F738B"/>
    <w:rsid w:val="003003BF"/>
    <w:rsid w:val="003056B5"/>
    <w:rsid w:val="00306C99"/>
    <w:rsid w:val="0030782A"/>
    <w:rsid w:val="00312524"/>
    <w:rsid w:val="00315E9B"/>
    <w:rsid w:val="00317333"/>
    <w:rsid w:val="00320126"/>
    <w:rsid w:val="00324177"/>
    <w:rsid w:val="00330729"/>
    <w:rsid w:val="00332744"/>
    <w:rsid w:val="00340D1C"/>
    <w:rsid w:val="00345F63"/>
    <w:rsid w:val="00347099"/>
    <w:rsid w:val="00352E51"/>
    <w:rsid w:val="0035352B"/>
    <w:rsid w:val="00353878"/>
    <w:rsid w:val="00356BCC"/>
    <w:rsid w:val="0035769B"/>
    <w:rsid w:val="0035779E"/>
    <w:rsid w:val="00361EB1"/>
    <w:rsid w:val="00364C64"/>
    <w:rsid w:val="0036632B"/>
    <w:rsid w:val="0036784C"/>
    <w:rsid w:val="00370D85"/>
    <w:rsid w:val="003723B3"/>
    <w:rsid w:val="00375B05"/>
    <w:rsid w:val="00380237"/>
    <w:rsid w:val="00380808"/>
    <w:rsid w:val="003814E3"/>
    <w:rsid w:val="003933C4"/>
    <w:rsid w:val="00393DB6"/>
    <w:rsid w:val="00397F6D"/>
    <w:rsid w:val="003A5972"/>
    <w:rsid w:val="003B302D"/>
    <w:rsid w:val="003C0145"/>
    <w:rsid w:val="003D10E9"/>
    <w:rsid w:val="003D3BEE"/>
    <w:rsid w:val="003E0128"/>
    <w:rsid w:val="003F094E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4D81"/>
    <w:rsid w:val="00435AC4"/>
    <w:rsid w:val="00445AB0"/>
    <w:rsid w:val="00457804"/>
    <w:rsid w:val="00461BF2"/>
    <w:rsid w:val="00464285"/>
    <w:rsid w:val="00467A25"/>
    <w:rsid w:val="00471F76"/>
    <w:rsid w:val="004722D5"/>
    <w:rsid w:val="00473E53"/>
    <w:rsid w:val="004745E1"/>
    <w:rsid w:val="00474EB9"/>
    <w:rsid w:val="004764DF"/>
    <w:rsid w:val="00476803"/>
    <w:rsid w:val="00482990"/>
    <w:rsid w:val="0048480E"/>
    <w:rsid w:val="0049046B"/>
    <w:rsid w:val="004A4F42"/>
    <w:rsid w:val="004B488B"/>
    <w:rsid w:val="004D0A24"/>
    <w:rsid w:val="004D21CF"/>
    <w:rsid w:val="004D2995"/>
    <w:rsid w:val="004D372E"/>
    <w:rsid w:val="004E0734"/>
    <w:rsid w:val="004E2C3F"/>
    <w:rsid w:val="004E4FF9"/>
    <w:rsid w:val="004E54CA"/>
    <w:rsid w:val="004F5973"/>
    <w:rsid w:val="004F6675"/>
    <w:rsid w:val="00507DDC"/>
    <w:rsid w:val="005110A2"/>
    <w:rsid w:val="00511177"/>
    <w:rsid w:val="005151C9"/>
    <w:rsid w:val="005167CF"/>
    <w:rsid w:val="0051789F"/>
    <w:rsid w:val="00517C0C"/>
    <w:rsid w:val="005207B0"/>
    <w:rsid w:val="00520918"/>
    <w:rsid w:val="00522FBA"/>
    <w:rsid w:val="005250A5"/>
    <w:rsid w:val="00532EF4"/>
    <w:rsid w:val="00540133"/>
    <w:rsid w:val="00546E88"/>
    <w:rsid w:val="0055241D"/>
    <w:rsid w:val="00554117"/>
    <w:rsid w:val="00554948"/>
    <w:rsid w:val="00557F7F"/>
    <w:rsid w:val="00573C99"/>
    <w:rsid w:val="00577DF3"/>
    <w:rsid w:val="0058345F"/>
    <w:rsid w:val="00587AAC"/>
    <w:rsid w:val="0059349A"/>
    <w:rsid w:val="0059701F"/>
    <w:rsid w:val="005975EB"/>
    <w:rsid w:val="005A6078"/>
    <w:rsid w:val="005C1064"/>
    <w:rsid w:val="005C223C"/>
    <w:rsid w:val="005C4F00"/>
    <w:rsid w:val="005C6639"/>
    <w:rsid w:val="005C754A"/>
    <w:rsid w:val="005D124D"/>
    <w:rsid w:val="005D4110"/>
    <w:rsid w:val="005D42D4"/>
    <w:rsid w:val="005E2E6E"/>
    <w:rsid w:val="005F0267"/>
    <w:rsid w:val="005F5240"/>
    <w:rsid w:val="005F69B8"/>
    <w:rsid w:val="00603193"/>
    <w:rsid w:val="0060529A"/>
    <w:rsid w:val="00613278"/>
    <w:rsid w:val="00616199"/>
    <w:rsid w:val="00622907"/>
    <w:rsid w:val="00626976"/>
    <w:rsid w:val="00630004"/>
    <w:rsid w:val="00637EED"/>
    <w:rsid w:val="00642245"/>
    <w:rsid w:val="00654A3C"/>
    <w:rsid w:val="00661E74"/>
    <w:rsid w:val="00663FB5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EEA"/>
    <w:rsid w:val="006B4FA4"/>
    <w:rsid w:val="006C2D12"/>
    <w:rsid w:val="006C312B"/>
    <w:rsid w:val="006C3F1D"/>
    <w:rsid w:val="006C5A20"/>
    <w:rsid w:val="006D07DA"/>
    <w:rsid w:val="006D140F"/>
    <w:rsid w:val="006E4F48"/>
    <w:rsid w:val="006F199D"/>
    <w:rsid w:val="006F61AF"/>
    <w:rsid w:val="006F7085"/>
    <w:rsid w:val="007000FC"/>
    <w:rsid w:val="00700772"/>
    <w:rsid w:val="00706D61"/>
    <w:rsid w:val="00712844"/>
    <w:rsid w:val="00714553"/>
    <w:rsid w:val="00714CBE"/>
    <w:rsid w:val="0071554F"/>
    <w:rsid w:val="00724B8D"/>
    <w:rsid w:val="00726B0F"/>
    <w:rsid w:val="007279E1"/>
    <w:rsid w:val="00727A54"/>
    <w:rsid w:val="0073010D"/>
    <w:rsid w:val="007311FE"/>
    <w:rsid w:val="007315EF"/>
    <w:rsid w:val="007332B2"/>
    <w:rsid w:val="00740CE5"/>
    <w:rsid w:val="0074482E"/>
    <w:rsid w:val="00746BBC"/>
    <w:rsid w:val="00750093"/>
    <w:rsid w:val="00754CD2"/>
    <w:rsid w:val="00755D7B"/>
    <w:rsid w:val="007632C7"/>
    <w:rsid w:val="00764542"/>
    <w:rsid w:val="00771100"/>
    <w:rsid w:val="00771E08"/>
    <w:rsid w:val="00775516"/>
    <w:rsid w:val="00781AA4"/>
    <w:rsid w:val="0078608F"/>
    <w:rsid w:val="00786792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D2170"/>
    <w:rsid w:val="007E1AB9"/>
    <w:rsid w:val="007E560C"/>
    <w:rsid w:val="007E5A94"/>
    <w:rsid w:val="007E6D4F"/>
    <w:rsid w:val="007F6B79"/>
    <w:rsid w:val="00802650"/>
    <w:rsid w:val="0080365C"/>
    <w:rsid w:val="0080406F"/>
    <w:rsid w:val="00805114"/>
    <w:rsid w:val="0081150D"/>
    <w:rsid w:val="008122B4"/>
    <w:rsid w:val="00820E76"/>
    <w:rsid w:val="00822B06"/>
    <w:rsid w:val="00824257"/>
    <w:rsid w:val="008269AF"/>
    <w:rsid w:val="00826BF4"/>
    <w:rsid w:val="00832D93"/>
    <w:rsid w:val="00833CCA"/>
    <w:rsid w:val="008349D6"/>
    <w:rsid w:val="008407E6"/>
    <w:rsid w:val="00843563"/>
    <w:rsid w:val="00843B4A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61D7"/>
    <w:rsid w:val="008B23CE"/>
    <w:rsid w:val="008B694A"/>
    <w:rsid w:val="008B6EA1"/>
    <w:rsid w:val="008B7175"/>
    <w:rsid w:val="008C1EA3"/>
    <w:rsid w:val="008C520C"/>
    <w:rsid w:val="008E1194"/>
    <w:rsid w:val="008E393B"/>
    <w:rsid w:val="008E72B2"/>
    <w:rsid w:val="008F26EF"/>
    <w:rsid w:val="008F5DB4"/>
    <w:rsid w:val="008F71C4"/>
    <w:rsid w:val="008F76BB"/>
    <w:rsid w:val="00900D61"/>
    <w:rsid w:val="0090484D"/>
    <w:rsid w:val="009055F1"/>
    <w:rsid w:val="009135C7"/>
    <w:rsid w:val="00924620"/>
    <w:rsid w:val="00926469"/>
    <w:rsid w:val="0093207D"/>
    <w:rsid w:val="009357F9"/>
    <w:rsid w:val="0094047B"/>
    <w:rsid w:val="009446FA"/>
    <w:rsid w:val="00945C3B"/>
    <w:rsid w:val="009529D0"/>
    <w:rsid w:val="00954761"/>
    <w:rsid w:val="00955B81"/>
    <w:rsid w:val="00955CB3"/>
    <w:rsid w:val="00956643"/>
    <w:rsid w:val="00960F96"/>
    <w:rsid w:val="009617AA"/>
    <w:rsid w:val="00962660"/>
    <w:rsid w:val="009628F4"/>
    <w:rsid w:val="009654B5"/>
    <w:rsid w:val="0097338B"/>
    <w:rsid w:val="009740CB"/>
    <w:rsid w:val="00976150"/>
    <w:rsid w:val="00981C1F"/>
    <w:rsid w:val="009842A6"/>
    <w:rsid w:val="009A3143"/>
    <w:rsid w:val="009A55AF"/>
    <w:rsid w:val="009B0670"/>
    <w:rsid w:val="009C09A7"/>
    <w:rsid w:val="009C2BFC"/>
    <w:rsid w:val="009C3B90"/>
    <w:rsid w:val="009C4189"/>
    <w:rsid w:val="009C65FA"/>
    <w:rsid w:val="009C7A5A"/>
    <w:rsid w:val="009D169A"/>
    <w:rsid w:val="009D1AF8"/>
    <w:rsid w:val="009D5E84"/>
    <w:rsid w:val="009E0945"/>
    <w:rsid w:val="009E5E89"/>
    <w:rsid w:val="009E6103"/>
    <w:rsid w:val="009F3EDA"/>
    <w:rsid w:val="00A00278"/>
    <w:rsid w:val="00A003DC"/>
    <w:rsid w:val="00A0132D"/>
    <w:rsid w:val="00A16102"/>
    <w:rsid w:val="00A173CB"/>
    <w:rsid w:val="00A17F0A"/>
    <w:rsid w:val="00A23509"/>
    <w:rsid w:val="00A26DBE"/>
    <w:rsid w:val="00A27AB2"/>
    <w:rsid w:val="00A27DA2"/>
    <w:rsid w:val="00A358F8"/>
    <w:rsid w:val="00A42FB7"/>
    <w:rsid w:val="00A60262"/>
    <w:rsid w:val="00A65AAE"/>
    <w:rsid w:val="00A729BC"/>
    <w:rsid w:val="00A812C4"/>
    <w:rsid w:val="00A83823"/>
    <w:rsid w:val="00A906E0"/>
    <w:rsid w:val="00A93D7F"/>
    <w:rsid w:val="00A94FE3"/>
    <w:rsid w:val="00A95EF4"/>
    <w:rsid w:val="00AA2A5E"/>
    <w:rsid w:val="00AA43E9"/>
    <w:rsid w:val="00AB0A40"/>
    <w:rsid w:val="00AB2DE7"/>
    <w:rsid w:val="00AB6B34"/>
    <w:rsid w:val="00AC29EB"/>
    <w:rsid w:val="00AD160A"/>
    <w:rsid w:val="00AE13E5"/>
    <w:rsid w:val="00AE4E64"/>
    <w:rsid w:val="00AF6702"/>
    <w:rsid w:val="00B10D99"/>
    <w:rsid w:val="00B11274"/>
    <w:rsid w:val="00B205D5"/>
    <w:rsid w:val="00B205FA"/>
    <w:rsid w:val="00B23F1C"/>
    <w:rsid w:val="00B3203F"/>
    <w:rsid w:val="00B406B3"/>
    <w:rsid w:val="00B504FE"/>
    <w:rsid w:val="00B547C1"/>
    <w:rsid w:val="00B66BA6"/>
    <w:rsid w:val="00B71998"/>
    <w:rsid w:val="00B7337B"/>
    <w:rsid w:val="00B918DA"/>
    <w:rsid w:val="00BB08E6"/>
    <w:rsid w:val="00BB3208"/>
    <w:rsid w:val="00BC3C88"/>
    <w:rsid w:val="00BC3F32"/>
    <w:rsid w:val="00BC42CD"/>
    <w:rsid w:val="00BC79DA"/>
    <w:rsid w:val="00BC7E5E"/>
    <w:rsid w:val="00BD397F"/>
    <w:rsid w:val="00BD6979"/>
    <w:rsid w:val="00BD7E5E"/>
    <w:rsid w:val="00BE1117"/>
    <w:rsid w:val="00BE4D5E"/>
    <w:rsid w:val="00BE5790"/>
    <w:rsid w:val="00BE6155"/>
    <w:rsid w:val="00BF2E1B"/>
    <w:rsid w:val="00BF41B2"/>
    <w:rsid w:val="00BF6A0C"/>
    <w:rsid w:val="00C00A05"/>
    <w:rsid w:val="00C03E9F"/>
    <w:rsid w:val="00C06D73"/>
    <w:rsid w:val="00C10D1A"/>
    <w:rsid w:val="00C20E73"/>
    <w:rsid w:val="00C21472"/>
    <w:rsid w:val="00C24C9F"/>
    <w:rsid w:val="00C348E4"/>
    <w:rsid w:val="00C355FC"/>
    <w:rsid w:val="00C35868"/>
    <w:rsid w:val="00C4362F"/>
    <w:rsid w:val="00C4643A"/>
    <w:rsid w:val="00C538FD"/>
    <w:rsid w:val="00C638A6"/>
    <w:rsid w:val="00C64E5D"/>
    <w:rsid w:val="00C668C0"/>
    <w:rsid w:val="00C71A79"/>
    <w:rsid w:val="00C71D92"/>
    <w:rsid w:val="00C73710"/>
    <w:rsid w:val="00C81A91"/>
    <w:rsid w:val="00C8210D"/>
    <w:rsid w:val="00C831D7"/>
    <w:rsid w:val="00C85B4B"/>
    <w:rsid w:val="00C85E0D"/>
    <w:rsid w:val="00C910F8"/>
    <w:rsid w:val="00C96998"/>
    <w:rsid w:val="00CA4217"/>
    <w:rsid w:val="00CA44CE"/>
    <w:rsid w:val="00CA737D"/>
    <w:rsid w:val="00CA7F68"/>
    <w:rsid w:val="00CB7A64"/>
    <w:rsid w:val="00CD53DE"/>
    <w:rsid w:val="00CE13A4"/>
    <w:rsid w:val="00CE2685"/>
    <w:rsid w:val="00CE5B29"/>
    <w:rsid w:val="00CF4173"/>
    <w:rsid w:val="00CF5E1B"/>
    <w:rsid w:val="00CF676A"/>
    <w:rsid w:val="00D01444"/>
    <w:rsid w:val="00D038E3"/>
    <w:rsid w:val="00D0483D"/>
    <w:rsid w:val="00D05D15"/>
    <w:rsid w:val="00D104DE"/>
    <w:rsid w:val="00D12472"/>
    <w:rsid w:val="00D141CE"/>
    <w:rsid w:val="00D15DC0"/>
    <w:rsid w:val="00D2455D"/>
    <w:rsid w:val="00D24FEA"/>
    <w:rsid w:val="00D25DE3"/>
    <w:rsid w:val="00D361CC"/>
    <w:rsid w:val="00D401B8"/>
    <w:rsid w:val="00D40DE8"/>
    <w:rsid w:val="00D40FC7"/>
    <w:rsid w:val="00D5140B"/>
    <w:rsid w:val="00D55222"/>
    <w:rsid w:val="00D61C8A"/>
    <w:rsid w:val="00D73A9B"/>
    <w:rsid w:val="00D75E6F"/>
    <w:rsid w:val="00D801B9"/>
    <w:rsid w:val="00D830E2"/>
    <w:rsid w:val="00D85D04"/>
    <w:rsid w:val="00D86526"/>
    <w:rsid w:val="00D931E5"/>
    <w:rsid w:val="00D95246"/>
    <w:rsid w:val="00D962A6"/>
    <w:rsid w:val="00DA06FA"/>
    <w:rsid w:val="00DA499A"/>
    <w:rsid w:val="00DA78B7"/>
    <w:rsid w:val="00DB592E"/>
    <w:rsid w:val="00DC26A2"/>
    <w:rsid w:val="00DD3B22"/>
    <w:rsid w:val="00DD459C"/>
    <w:rsid w:val="00DD4856"/>
    <w:rsid w:val="00DE0B7A"/>
    <w:rsid w:val="00DE1A3E"/>
    <w:rsid w:val="00DE442A"/>
    <w:rsid w:val="00DE629F"/>
    <w:rsid w:val="00DE71AD"/>
    <w:rsid w:val="00DF28CE"/>
    <w:rsid w:val="00DF730E"/>
    <w:rsid w:val="00E0598E"/>
    <w:rsid w:val="00E067F3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7B6F"/>
    <w:rsid w:val="00E50C73"/>
    <w:rsid w:val="00E52427"/>
    <w:rsid w:val="00E6038F"/>
    <w:rsid w:val="00E608F8"/>
    <w:rsid w:val="00E634F2"/>
    <w:rsid w:val="00E72954"/>
    <w:rsid w:val="00E75191"/>
    <w:rsid w:val="00E8558A"/>
    <w:rsid w:val="00E91513"/>
    <w:rsid w:val="00E926DE"/>
    <w:rsid w:val="00E94EC0"/>
    <w:rsid w:val="00EA650B"/>
    <w:rsid w:val="00EA751B"/>
    <w:rsid w:val="00EB11FC"/>
    <w:rsid w:val="00EB1454"/>
    <w:rsid w:val="00EC0892"/>
    <w:rsid w:val="00EC5089"/>
    <w:rsid w:val="00EC589D"/>
    <w:rsid w:val="00EC6F21"/>
    <w:rsid w:val="00EC7F31"/>
    <w:rsid w:val="00ED2926"/>
    <w:rsid w:val="00ED3FF8"/>
    <w:rsid w:val="00EE27AD"/>
    <w:rsid w:val="00EE29F9"/>
    <w:rsid w:val="00EE3075"/>
    <w:rsid w:val="00EF0330"/>
    <w:rsid w:val="00F15321"/>
    <w:rsid w:val="00F16087"/>
    <w:rsid w:val="00F21A11"/>
    <w:rsid w:val="00F24520"/>
    <w:rsid w:val="00F25E81"/>
    <w:rsid w:val="00F32DBE"/>
    <w:rsid w:val="00F34AD2"/>
    <w:rsid w:val="00F34C2A"/>
    <w:rsid w:val="00F372A8"/>
    <w:rsid w:val="00F51CCF"/>
    <w:rsid w:val="00F51EC7"/>
    <w:rsid w:val="00F52565"/>
    <w:rsid w:val="00F55737"/>
    <w:rsid w:val="00F66446"/>
    <w:rsid w:val="00F8046E"/>
    <w:rsid w:val="00F8222A"/>
    <w:rsid w:val="00F83726"/>
    <w:rsid w:val="00F87CB6"/>
    <w:rsid w:val="00FA3031"/>
    <w:rsid w:val="00FA4EB4"/>
    <w:rsid w:val="00FA51CC"/>
    <w:rsid w:val="00FB3E35"/>
    <w:rsid w:val="00FB5D67"/>
    <w:rsid w:val="00FB60F4"/>
    <w:rsid w:val="00FC5204"/>
    <w:rsid w:val="00FC60EF"/>
    <w:rsid w:val="00FD0F9D"/>
    <w:rsid w:val="00FD45AA"/>
    <w:rsid w:val="00FE7E68"/>
    <w:rsid w:val="00FF42AC"/>
    <w:rsid w:val="00FF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DC26A2"/>
    <w:rPr>
      <w:lang w:val="es-EC" w:eastAsia="es-EC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32012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20126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3201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table" w:styleId="Tablaweb1">
    <w:name w:val="Table Web 1"/>
    <w:basedOn w:val="Tablanormal"/>
    <w:rsid w:val="00DC26A2"/>
    <w:rPr>
      <w:lang w:val="es-EC" w:eastAsia="es-E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link w:val="TextoindependienteCar"/>
    <w:rsid w:val="0032012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20126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32012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jrrodriguez</cp:lastModifiedBy>
  <cp:revision>4</cp:revision>
  <cp:lastPrinted>2014-12-03T16:58:00Z</cp:lastPrinted>
  <dcterms:created xsi:type="dcterms:W3CDTF">2017-01-23T16:41:00Z</dcterms:created>
  <dcterms:modified xsi:type="dcterms:W3CDTF">2017-01-23T16:41:00Z</dcterms:modified>
</cp:coreProperties>
</file>